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="00AF3B15"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="00AF3B15" w:rsidRPr="00803E45">
        <w:rPr>
          <w:rFonts w:eastAsia="Times New Roman" w:cs="Arial"/>
          <w:b/>
          <w:lang w:eastAsia="el-GR"/>
        </w:rPr>
        <w:t>.</w:t>
      </w:r>
      <w:proofErr w:type="spellStart"/>
      <w:r w:rsidR="00197C84"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ές</w:t>
      </w:r>
      <w:proofErr w:type="spellEnd"/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τριες</w:t>
      </w:r>
      <w:proofErr w:type="spellEnd"/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</w:t>
      </w:r>
      <w:proofErr w:type="spellStart"/>
      <w:r w:rsidRPr="009072B2">
        <w:rPr>
          <w:rFonts w:cstheme="minorHAnsi"/>
          <w:sz w:val="24"/>
          <w:szCs w:val="24"/>
        </w:rPr>
        <w:t>τρια</w:t>
      </w:r>
      <w:proofErr w:type="spellEnd"/>
      <w:r w:rsidRPr="009072B2">
        <w:rPr>
          <w:rFonts w:cstheme="minorHAnsi"/>
          <w:sz w:val="24"/>
          <w:szCs w:val="24"/>
        </w:rPr>
        <w:t xml:space="preserve">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ής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τριας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πολυτεκνική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ιδιότητα και να είναι σε ισχύ κατά την ημερομηνία υποβολής της αίτησης.</w:t>
      </w: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διάζευξη στην οικογένεια, προσκομίζεται αντίγραφο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διαζευκτηρίου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</w:t>
      </w:r>
      <w:proofErr w:type="spellStart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διαζευκτήριο</w:t>
      </w:r>
      <w:proofErr w:type="spellEnd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</w:t>
      </w:r>
      <w:proofErr w:type="spellStart"/>
      <w:r>
        <w:rPr>
          <w:rFonts w:eastAsia="Times New Roman" w:cs="Arial"/>
          <w:lang w:eastAsia="el-GR"/>
        </w:rPr>
        <w:t>τ.β</w:t>
      </w:r>
      <w:proofErr w:type="spellEnd"/>
      <w:r>
        <w:rPr>
          <w:rFonts w:eastAsia="Times New Roman" w:cs="Arial"/>
          <w:lang w:eastAsia="el-GR"/>
        </w:rPr>
        <w:t>΄</w:t>
      </w:r>
      <w:r w:rsidR="00A11928" w:rsidRPr="006B7839">
        <w:rPr>
          <w:rFonts w:eastAsia="Times New Roman" w:cs="Arial"/>
          <w:lang w:eastAsia="el-GR"/>
        </w:rPr>
        <w:t>/31-12-2019) .</w:t>
      </w:r>
    </w:p>
    <w:p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proofErr w:type="spellStart"/>
      <w:r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 xml:space="preserve">Τμήμα Φοιτητικής </w:t>
      </w:r>
      <w:proofErr w:type="spellStart"/>
      <w:r w:rsidR="000155AC" w:rsidRPr="004610A4">
        <w:rPr>
          <w:color w:val="333333"/>
          <w:shd w:val="clear" w:color="auto" w:fill="FFFFFF"/>
        </w:rPr>
        <w:t>Μέριμνας.</w:t>
      </w:r>
      <w:r w:rsidRPr="004610A4">
        <w:rPr>
          <w:color w:val="333333"/>
          <w:shd w:val="clear" w:color="auto" w:fill="FFFFFF"/>
        </w:rPr>
        <w:t>ς</w:t>
      </w:r>
      <w:proofErr w:type="spellEnd"/>
      <w:r w:rsidRPr="004610A4">
        <w:rPr>
          <w:color w:val="333333"/>
          <w:shd w:val="clear" w:color="auto" w:fill="FFFFFF"/>
        </w:rPr>
        <w:t xml:space="preserve">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</w:t>
      </w:r>
      <w:proofErr w:type="spellStart"/>
      <w:r w:rsidR="00A17AF2">
        <w:rPr>
          <w:rFonts w:eastAsia="Times New Roman" w:cs="Arial"/>
          <w:lang w:eastAsia="el-GR"/>
        </w:rPr>
        <w:t>ες</w:t>
      </w:r>
      <w:proofErr w:type="spellEnd"/>
      <w:r w:rsidRPr="00C41F97">
        <w:rPr>
          <w:rFonts w:eastAsia="Times New Roman" w:cs="Arial"/>
          <w:lang w:eastAsia="el-GR"/>
        </w:rPr>
        <w:t xml:space="preserve">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ές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υποβάλλουν: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Εκκαθαριστικό σημείωμα εφορίας του φορολογικού έτους 2019 (εισοδήματα από 1-1-2019 έως 31-12-2019) α) των γονέων και β) του/της ιδίου/ας του/της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ής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πολυτεκνική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διαζευκτηρίου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είναι του γονέα που έχει αποδεδειγμένα την επιμέλειά του. ( Σε περίπτωση που δεν υπάρχει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διαζευκτήριο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εχει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παντρευτεί ξανά τότε η νέα οικογένεια του γονέως θεωρείται ως οικογένεια του φοιτητή.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>. επικοινωνίας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C1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C1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C1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C1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24" w:rsidRDefault="00C13924" w:rsidP="00A02904">
      <w:pPr>
        <w:spacing w:after="0" w:line="240" w:lineRule="auto"/>
      </w:pPr>
      <w:r>
        <w:separator/>
      </w:r>
    </w:p>
  </w:endnote>
  <w:endnote w:type="continuationSeparator" w:id="0">
    <w:p w:rsidR="00C13924" w:rsidRDefault="00C13924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24" w:rsidRDefault="00C13924" w:rsidP="00A02904">
      <w:pPr>
        <w:spacing w:after="0" w:line="240" w:lineRule="auto"/>
      </w:pPr>
      <w:r>
        <w:separator/>
      </w:r>
    </w:p>
  </w:footnote>
  <w:footnote w:type="continuationSeparator" w:id="0">
    <w:p w:rsidR="00C13924" w:rsidRDefault="00C13924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61D10"/>
    <w:rsid w:val="00877652"/>
    <w:rsid w:val="008809CF"/>
    <w:rsid w:val="00880B7D"/>
    <w:rsid w:val="00881A20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13924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F3D88"/>
    <w:rsid w:val="00DF7CF3"/>
    <w:rsid w:val="00E03162"/>
    <w:rsid w:val="00E05F3E"/>
    <w:rsid w:val="00E41E37"/>
    <w:rsid w:val="00E50986"/>
    <w:rsid w:val="00E648FD"/>
    <w:rsid w:val="00E806AF"/>
    <w:rsid w:val="00E85E6B"/>
    <w:rsid w:val="00EA6761"/>
    <w:rsid w:val="00EA7182"/>
    <w:rsid w:val="00EB3581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Σταυρούλα Τερζάκη</cp:lastModifiedBy>
  <cp:revision>2</cp:revision>
  <cp:lastPrinted>2021-04-21T09:21:00Z</cp:lastPrinted>
  <dcterms:created xsi:type="dcterms:W3CDTF">2021-04-21T09:21:00Z</dcterms:created>
  <dcterms:modified xsi:type="dcterms:W3CDTF">2021-04-21T09:21:00Z</dcterms:modified>
</cp:coreProperties>
</file>